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4E" w:rsidRDefault="00DB6307">
      <w:r>
        <w:t>1</w:t>
      </w:r>
    </w:p>
    <w:p w:rsidR="0097371F" w:rsidRDefault="009B0355">
      <w:r>
        <w:t xml:space="preserve">Вычислить сумму ряда или доказать его расходимость.        </w:t>
      </w:r>
    </w:p>
    <w:p w:rsidR="0097371F" w:rsidRDefault="0097371F">
      <w:pPr>
        <w:rPr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DB6307" w:rsidRPr="0097371F" w:rsidRDefault="009B0355">
      <w:r>
        <w:t xml:space="preserve">                                                                                                                                  </w:t>
      </w:r>
    </w:p>
    <w:p w:rsidR="002752F4" w:rsidRPr="002752F4" w:rsidRDefault="002752F4">
      <w:r w:rsidRPr="002752F4">
        <w:t>2</w:t>
      </w:r>
    </w:p>
    <w:p w:rsidR="002752F4" w:rsidRDefault="0097371F">
      <w:r>
        <w:t>Исследовать  сходимость ряда</w:t>
      </w:r>
    </w:p>
    <w:p w:rsidR="0097371F" w:rsidRPr="0097371F" w:rsidRDefault="0097371F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(n+1)!</m:t>
                  </m:r>
                </m:den>
              </m:f>
            </m:e>
          </m:nary>
        </m:oMath>
      </m:oMathPara>
    </w:p>
    <w:p w:rsidR="002752F4" w:rsidRDefault="002752F4">
      <w:r>
        <w:t>3</w:t>
      </w:r>
    </w:p>
    <w:p w:rsidR="00745E5D" w:rsidRDefault="0097371F">
      <w:r>
        <w:t>Исследовать ряд на абсолютную и условную сходимость</w:t>
      </w:r>
    </w:p>
    <w:p w:rsidR="0097371F" w:rsidRPr="0097371F" w:rsidRDefault="0097371F">
      <w:pPr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∝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1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fName>
                <m:e>
                  <m:r>
                    <w:rPr>
                      <w:rFonts w:ascii="Cambria Math" w:hAnsi="Cambria Math"/>
                    </w:rPr>
                    <m:t>∝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синус</m:t>
              </m:r>
              <m:r>
                <w:rPr>
                  <w:rFonts w:ascii="Cambria Math" w:hAnsi="Cambria Math"/>
                </w:rPr>
                <m:t xml:space="preserve"> альфа в степени 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</m:oMath>
      </m:oMathPara>
    </w:p>
    <w:sectPr w:rsidR="0097371F" w:rsidRPr="0097371F" w:rsidSect="0096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307"/>
    <w:rsid w:val="002752F4"/>
    <w:rsid w:val="00745E5D"/>
    <w:rsid w:val="0096154E"/>
    <w:rsid w:val="0097371F"/>
    <w:rsid w:val="009B0355"/>
    <w:rsid w:val="00D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52F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2007-12-25T06:04:00Z</dcterms:created>
  <dcterms:modified xsi:type="dcterms:W3CDTF">2007-12-24T22:28:00Z</dcterms:modified>
</cp:coreProperties>
</file>