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3C" w:rsidRDefault="00B735D8">
      <w:r w:rsidRPr="00B735D8">
        <w:t>Доказать, что 4-хугольник выпуклый, если известны координаты его вершин</w:t>
      </w:r>
    </w:p>
    <w:sectPr w:rsidR="00E6773C" w:rsidSect="00E6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5D8"/>
    <w:rsid w:val="0008657F"/>
    <w:rsid w:val="009107EF"/>
    <w:rsid w:val="00A748A9"/>
    <w:rsid w:val="00B735D8"/>
    <w:rsid w:val="00C53060"/>
    <w:rsid w:val="00E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Your Company Name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gracheva</dc:creator>
  <cp:keywords/>
  <dc:description/>
  <cp:lastModifiedBy>gracheva</cp:lastModifiedBy>
  <cp:revision>1</cp:revision>
  <dcterms:created xsi:type="dcterms:W3CDTF">2009-12-24T08:47:00Z</dcterms:created>
  <dcterms:modified xsi:type="dcterms:W3CDTF">2009-12-24T08:47:00Z</dcterms:modified>
</cp:coreProperties>
</file>